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6763" w14:textId="77777777" w:rsidR="007A6118" w:rsidRDefault="007A6118" w:rsidP="007A6118">
      <w:pPr>
        <w:spacing w:after="0" w:line="240" w:lineRule="auto"/>
        <w:ind w:left="5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Kalvarijos savivaldybės stacionarių vaikų vasaros stovyklų paslaugų dalinio kompensavimo tvarkos aprašo</w:t>
      </w:r>
    </w:p>
    <w:p w14:paraId="7F720A77" w14:textId="77777777" w:rsidR="007A6118" w:rsidRDefault="007A6118" w:rsidP="007A6118">
      <w:pPr>
        <w:spacing w:after="0" w:line="240" w:lineRule="auto"/>
        <w:ind w:left="5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priedas</w:t>
      </w:r>
    </w:p>
    <w:p w14:paraId="55087EB3" w14:textId="77777777" w:rsidR="007A6118" w:rsidRDefault="007A6118" w:rsidP="007A6118">
      <w:pPr>
        <w:spacing w:after="0" w:line="28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F18274" w14:textId="77777777" w:rsidR="007A6118" w:rsidRDefault="007A6118" w:rsidP="007A6118">
      <w:pPr>
        <w:spacing w:after="0" w:line="232" w:lineRule="auto"/>
        <w:ind w:left="2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(Prašymo forma)</w:t>
      </w:r>
    </w:p>
    <w:p w14:paraId="6926656B" w14:textId="77777777" w:rsidR="007A6118" w:rsidRDefault="007A6118" w:rsidP="007A6118">
      <w:pPr>
        <w:spacing w:after="0" w:line="2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0DAC71" w14:textId="77777777" w:rsidR="007A6118" w:rsidRDefault="007A6118" w:rsidP="007A6118">
      <w:pPr>
        <w:spacing w:after="0" w:line="232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STACIONARIŲ VAIKŲ VASAROS POILSIO PASLAUGŲ DALINIO KOMPENSAVIMO PRAŠYMAS</w:t>
      </w:r>
    </w:p>
    <w:p w14:paraId="049D141E" w14:textId="77777777" w:rsidR="007A6118" w:rsidRDefault="007A6118" w:rsidP="007A6118">
      <w:pPr>
        <w:spacing w:after="0" w:line="232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1964B2" w14:textId="77777777" w:rsidR="007A6118" w:rsidRDefault="007A6118" w:rsidP="007A6118">
      <w:pPr>
        <w:spacing w:after="0" w:line="232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</w:p>
    <w:p w14:paraId="7E38BC90" w14:textId="77777777" w:rsidR="007A6118" w:rsidRDefault="007A6118" w:rsidP="007A6118">
      <w:pPr>
        <w:spacing w:after="0" w:line="232" w:lineRule="auto"/>
        <w:ind w:left="260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14:paraId="61A6CE36" w14:textId="77777777" w:rsidR="007A6118" w:rsidRDefault="007A6118" w:rsidP="007A6118">
      <w:pPr>
        <w:spacing w:after="0" w:line="232" w:lineRule="auto"/>
        <w:ind w:left="260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(pateikimo data)</w:t>
      </w:r>
    </w:p>
    <w:p w14:paraId="5741E13B" w14:textId="77777777" w:rsidR="007A6118" w:rsidRDefault="007A6118" w:rsidP="007A6118">
      <w:pPr>
        <w:spacing w:after="0" w:line="232" w:lineRule="auto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6A78B1" w14:textId="77777777" w:rsidR="007A6118" w:rsidRDefault="007A6118" w:rsidP="007A6118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Aš, _________________________________________________________________________,</w:t>
      </w:r>
    </w:p>
    <w:p w14:paraId="30A4D320" w14:textId="77777777" w:rsidR="007A6118" w:rsidRDefault="007A6118" w:rsidP="007A6118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(vardas, pavardė, telefono Nr.)</w:t>
      </w:r>
    </w:p>
    <w:p w14:paraId="3E444EA3" w14:textId="77777777" w:rsidR="007A6118" w:rsidRDefault="007A6118" w:rsidP="007A611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prašau mano dukrai/sūnui_______________________________________________________</w:t>
      </w:r>
    </w:p>
    <w:p w14:paraId="5D899F26" w14:textId="77777777" w:rsidR="007A6118" w:rsidRDefault="007A6118" w:rsidP="007A6118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(vardas, pavardė, gimimo metai, deklaruotos gyvenamosios vietos adresas)</w:t>
      </w:r>
    </w:p>
    <w:p w14:paraId="03AB7024" w14:textId="77777777" w:rsidR="007A6118" w:rsidRDefault="007A6118" w:rsidP="007A6118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14:paraId="62F9C7CE" w14:textId="77777777" w:rsidR="007A6118" w:rsidRDefault="007A6118" w:rsidP="007A6118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skirti stacionarioms vaikų vasaros poilsio paslaugoms dalinį kompensavimą stovykloje____________________________________________________________________</w:t>
      </w:r>
    </w:p>
    <w:p w14:paraId="2373028E" w14:textId="77777777" w:rsidR="007A6118" w:rsidRDefault="007A6118" w:rsidP="007A6118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(stovyklos pavadinimas, adresas, stovyklavimo laikotarpis)</w:t>
      </w:r>
    </w:p>
    <w:p w14:paraId="0E35B776" w14:textId="77777777" w:rsidR="007A6118" w:rsidRDefault="007A6118" w:rsidP="007A6118">
      <w:pPr>
        <w:spacing w:after="0" w:line="360" w:lineRule="auto"/>
        <w:ind w:left="26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_____________________________________________________________________________.</w:t>
      </w:r>
    </w:p>
    <w:p w14:paraId="3DCBF459" w14:textId="77777777" w:rsidR="007A6118" w:rsidRDefault="007A6118" w:rsidP="007A6118">
      <w:pPr>
        <w:spacing w:after="0" w:line="360" w:lineRule="auto"/>
        <w:ind w:left="26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Kompensaciją pervesti į ________________________________________________sąskaitą</w:t>
      </w:r>
    </w:p>
    <w:p w14:paraId="5469C2F0" w14:textId="77777777" w:rsidR="007A6118" w:rsidRDefault="007A6118" w:rsidP="007A6118">
      <w:pPr>
        <w:spacing w:after="0" w:line="360" w:lineRule="auto"/>
        <w:ind w:left="26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____________________________.</w:t>
      </w:r>
    </w:p>
    <w:p w14:paraId="78684B66" w14:textId="77777777" w:rsidR="007A6118" w:rsidRDefault="007A6118" w:rsidP="007A6118">
      <w:pPr>
        <w:spacing w:after="0" w:line="360" w:lineRule="auto"/>
        <w:ind w:left="261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(banko pavadinimas)</w:t>
      </w:r>
    </w:p>
    <w:p w14:paraId="54217C91" w14:textId="77777777" w:rsidR="007A6118" w:rsidRDefault="007A6118" w:rsidP="007A6118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4B1E6" w14:textId="77777777" w:rsidR="007A6118" w:rsidRDefault="007A6118" w:rsidP="007A6118">
      <w:pPr>
        <w:spacing w:after="0" w:line="360" w:lineRule="auto"/>
        <w:ind w:left="2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Pridedama:</w:t>
      </w:r>
    </w:p>
    <w:p w14:paraId="66199B9F" w14:textId="77777777" w:rsidR="007A6118" w:rsidRDefault="007A6118" w:rsidP="007A6118">
      <w:pPr>
        <w:spacing w:after="0" w:line="36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</w:rPr>
        <w:t>Sutarties su Vasaros stovyklos organizatoriais kopija ar kiti susitarimą įrodantys dokumentai;</w:t>
      </w:r>
    </w:p>
    <w:p w14:paraId="7F73FF25" w14:textId="77777777" w:rsidR="007A6118" w:rsidRDefault="007A6118" w:rsidP="007A6118">
      <w:pPr>
        <w:spacing w:after="0" w:line="36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5184061"/>
      <w:r>
        <w:rPr>
          <w:rFonts w:ascii="Times New Roman" w:eastAsia="Times New Roman" w:hAnsi="Times New Roman" w:cs="Times New Roman"/>
          <w:bCs/>
          <w:sz w:val="24"/>
          <w:szCs w:val="24"/>
        </w:rPr>
        <w:t>□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Apmokėjimą įrodantys dokumentai;</w:t>
      </w:r>
    </w:p>
    <w:p w14:paraId="20102D39" w14:textId="77777777" w:rsidR="007A6118" w:rsidRDefault="007A6118" w:rsidP="007A6118">
      <w:pPr>
        <w:spacing w:after="0" w:line="36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Vaiko gyvenamosios vietos deklaracija;</w:t>
      </w:r>
    </w:p>
    <w:p w14:paraId="27A3A412" w14:textId="77777777" w:rsidR="007A6118" w:rsidRDefault="007A6118" w:rsidP="007A6118">
      <w:pPr>
        <w:spacing w:after="0" w:line="360" w:lineRule="auto"/>
        <w:ind w:left="2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□ Kita_____________________________________________________________________ .</w:t>
      </w:r>
    </w:p>
    <w:p w14:paraId="4BDA2180" w14:textId="77777777" w:rsidR="007A6118" w:rsidRDefault="007A6118" w:rsidP="007A611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4418F9" w14:textId="77777777" w:rsidR="007A6118" w:rsidRDefault="007A6118" w:rsidP="007A611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7ECA64" w14:textId="77777777" w:rsidR="007A6118" w:rsidRDefault="007A6118" w:rsidP="007A611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27588A" w14:textId="77777777" w:rsidR="007A6118" w:rsidRDefault="007A6118" w:rsidP="007A6118">
      <w:pPr>
        <w:spacing w:after="0" w:line="36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Pareiškėjas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_______________________________                                ____________________                                                                                         </w:t>
      </w:r>
    </w:p>
    <w:p w14:paraId="087C6381" w14:textId="77777777" w:rsidR="007A6118" w:rsidRDefault="007A6118" w:rsidP="007A6118">
      <w:pPr>
        <w:spacing w:after="0" w:line="36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(vardas, pavardė)                                                                                                              (parašas)</w:t>
      </w:r>
    </w:p>
    <w:p w14:paraId="6FD48527" w14:textId="77777777" w:rsidR="008E7E0C" w:rsidRDefault="008E7E0C"/>
    <w:sectPr w:rsidR="008E7E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18"/>
    <w:rsid w:val="005130FC"/>
    <w:rsid w:val="007A6118"/>
    <w:rsid w:val="008C7517"/>
    <w:rsid w:val="008E7E0C"/>
    <w:rsid w:val="00A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F393"/>
  <w15:chartTrackingRefBased/>
  <w15:docId w15:val="{C6A7BFC8-1967-43F7-8C2E-2420FB63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6118"/>
    <w:pPr>
      <w:spacing w:line="25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A61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A61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A61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A61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A61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A61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A61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A61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A61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A6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A6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A6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A611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A611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A611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A611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A611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A611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A6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A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A611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A6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A611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A611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A611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A611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A6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A611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A6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Stankevičienė</dc:creator>
  <cp:keywords/>
  <dc:description/>
  <cp:lastModifiedBy>Erika Stankevičienė</cp:lastModifiedBy>
  <cp:revision>1</cp:revision>
  <dcterms:created xsi:type="dcterms:W3CDTF">2025-06-02T13:45:00Z</dcterms:created>
  <dcterms:modified xsi:type="dcterms:W3CDTF">2025-06-02T13:45:00Z</dcterms:modified>
</cp:coreProperties>
</file>